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486E" w14:textId="52266C39" w:rsidR="0083268A" w:rsidRDefault="0083268A" w:rsidP="0083268A">
      <w:pPr>
        <w:jc w:val="center"/>
        <w:rPr>
          <w:b/>
          <w:bCs/>
        </w:rPr>
      </w:pPr>
      <w:r>
        <w:rPr>
          <w:b/>
          <w:bCs/>
        </w:rPr>
        <w:t>Salida Copa Montessori</w:t>
      </w:r>
    </w:p>
    <w:p w14:paraId="32EEB51E" w14:textId="63A37E04" w:rsidR="0083268A" w:rsidRDefault="0083268A" w:rsidP="0083268A">
      <w:r w:rsidRPr="00C416F6">
        <w:rPr>
          <w:b/>
          <w:bCs/>
        </w:rPr>
        <w:t>Fecha:</w:t>
      </w:r>
      <w:r>
        <w:t xml:space="preserve"> miércoles 9 de abril</w:t>
      </w:r>
    </w:p>
    <w:p w14:paraId="32C43969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JUAN JOSÉ OCHOA 10B</w:t>
      </w:r>
    </w:p>
    <w:p w14:paraId="2CDB4CA2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JUAN ESTEBAN MARÍN 10A</w:t>
      </w:r>
    </w:p>
    <w:p w14:paraId="7417B45F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JERÓNIMO OSORIO 10A</w:t>
      </w:r>
    </w:p>
    <w:p w14:paraId="4C6F9254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JERÓNIMO RAMÍREZ 8A</w:t>
      </w:r>
    </w:p>
    <w:p w14:paraId="6F4D770E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JERÓNIMO RAMÍREZ GÁLLEGO 10A</w:t>
      </w:r>
    </w:p>
    <w:p w14:paraId="09DD4C6D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MAXIMILIANO RESTREPO 8B</w:t>
      </w:r>
    </w:p>
    <w:p w14:paraId="09C99A4A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VITOR JOHAO 10A</w:t>
      </w:r>
    </w:p>
    <w:p w14:paraId="1630AE33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TOMAS VÉLEZ 11</w:t>
      </w:r>
    </w:p>
    <w:p w14:paraId="64979F89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BIJAN KENT 11</w:t>
      </w:r>
    </w:p>
    <w:p w14:paraId="27D02FC6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SAMUEL JARAMILLO 11</w:t>
      </w:r>
    </w:p>
    <w:p w14:paraId="78C59312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SEBASTIAN TAMAYO 8B</w:t>
      </w:r>
    </w:p>
    <w:p w14:paraId="4EA81911" w14:textId="2AA9D59F" w:rsidR="0083268A" w:rsidRDefault="0083268A" w:rsidP="0083268A">
      <w:pPr>
        <w:pStyle w:val="Prrafodelista"/>
        <w:numPr>
          <w:ilvl w:val="0"/>
          <w:numId w:val="1"/>
        </w:numPr>
      </w:pPr>
      <w:r>
        <w:t>TOMAS EDUARDO RODRÍGUEZ 10</w:t>
      </w:r>
      <w:r>
        <w:t>ª</w:t>
      </w:r>
    </w:p>
    <w:p w14:paraId="169A838F" w14:textId="77777777" w:rsidR="0083268A" w:rsidRPr="0083268A" w:rsidRDefault="0083268A" w:rsidP="0083268A"/>
    <w:p w14:paraId="37082840" w14:textId="7CF51AB3" w:rsidR="0083268A" w:rsidRDefault="0083268A" w:rsidP="0083268A">
      <w:r w:rsidRPr="0083268A">
        <w:rPr>
          <w:b/>
          <w:bCs/>
        </w:rPr>
        <w:t>Fecha:</w:t>
      </w:r>
      <w:r>
        <w:t xml:space="preserve"> lunes 7 de abril</w:t>
      </w:r>
    </w:p>
    <w:p w14:paraId="59A22D3F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Susana Siegel 6B</w:t>
      </w:r>
    </w:p>
    <w:p w14:paraId="3DAEB423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Maia zapata 9A</w:t>
      </w:r>
    </w:p>
    <w:p w14:paraId="72416BEB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Luna Isabel Beltrán 8A</w:t>
      </w:r>
    </w:p>
    <w:p w14:paraId="52D601F8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Isabella Peñaranda 10A</w:t>
      </w:r>
    </w:p>
    <w:p w14:paraId="77165AA3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Juanita Velásquez 8A</w:t>
      </w:r>
    </w:p>
    <w:p w14:paraId="2FA00D5C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Valentina Acevedo 8B</w:t>
      </w:r>
    </w:p>
    <w:p w14:paraId="2A2D5CDD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María José Vélez 8B</w:t>
      </w:r>
    </w:p>
    <w:p w14:paraId="295046FB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Sofía Murcia 8A</w:t>
      </w:r>
    </w:p>
    <w:p w14:paraId="07BFC39C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Celeste López 8B</w:t>
      </w:r>
    </w:p>
    <w:p w14:paraId="62BFE287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María José Villa 8A</w:t>
      </w:r>
    </w:p>
    <w:p w14:paraId="76625159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Ana Sofía Samper 8A</w:t>
      </w:r>
    </w:p>
    <w:p w14:paraId="34D7AA49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Andrea Velásquez 10ª</w:t>
      </w:r>
    </w:p>
    <w:p w14:paraId="50AC7C2C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Salome Murcia 9</w:t>
      </w:r>
    </w:p>
    <w:p w14:paraId="04249308" w14:textId="77777777" w:rsidR="0083268A" w:rsidRDefault="0083268A" w:rsidP="0083268A">
      <w:pPr>
        <w:pStyle w:val="Prrafodelista"/>
        <w:numPr>
          <w:ilvl w:val="0"/>
          <w:numId w:val="1"/>
        </w:numPr>
      </w:pPr>
      <w:r>
        <w:t>Luciana Giraldo 6B</w:t>
      </w:r>
    </w:p>
    <w:p w14:paraId="620E4CB9" w14:textId="77777777" w:rsidR="0083268A" w:rsidRDefault="0083268A" w:rsidP="0083268A"/>
    <w:p w14:paraId="4337EB83" w14:textId="77777777" w:rsidR="0083268A" w:rsidRDefault="0083268A" w:rsidP="0083268A"/>
    <w:p w14:paraId="76DC7658" w14:textId="77777777" w:rsidR="00124D72" w:rsidRDefault="00124D72"/>
    <w:sectPr w:rsidR="00124D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16DFF"/>
    <w:multiLevelType w:val="hybridMultilevel"/>
    <w:tmpl w:val="1B5AC802"/>
    <w:lvl w:ilvl="0" w:tplc="209E9E0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8A"/>
    <w:rsid w:val="00124D72"/>
    <w:rsid w:val="0083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C001"/>
  <w15:chartTrackingRefBased/>
  <w15:docId w15:val="{946B9051-0F93-4388-9376-B97CFC87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2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Colina</dc:creator>
  <cp:keywords/>
  <dc:description/>
  <cp:lastModifiedBy>Colina</cp:lastModifiedBy>
  <cp:revision>1</cp:revision>
  <dcterms:created xsi:type="dcterms:W3CDTF">2025-03-21T14:52:00Z</dcterms:created>
  <dcterms:modified xsi:type="dcterms:W3CDTF">2025-03-21T14:54:00Z</dcterms:modified>
</cp:coreProperties>
</file>