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44"/>
        <w:tblW w:w="985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53"/>
        <w:gridCol w:w="1670"/>
        <w:gridCol w:w="1844"/>
        <w:gridCol w:w="3084"/>
      </w:tblGrid>
      <w:tr w:rsidR="00430E27" w:rsidRPr="00775573" w14:paraId="3CEE95F5" w14:textId="77777777" w:rsidTr="008D10A9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14:paraId="2869DF90" w14:textId="77777777" w:rsidR="00430E27" w:rsidRPr="00775573" w:rsidRDefault="00430E27" w:rsidP="008D10A9">
            <w:pPr>
              <w:spacing w:before="240"/>
              <w:jc w:val="center"/>
              <w:rPr>
                <w:rFonts w:cs="Arial"/>
                <w:b/>
                <w:szCs w:val="24"/>
              </w:rPr>
            </w:pPr>
            <w:r w:rsidRPr="00775573">
              <w:rPr>
                <w:rFonts w:cs="Arial"/>
                <w:b/>
                <w:szCs w:val="24"/>
              </w:rPr>
              <w:t>PARTICIPANTES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14:paraId="00B256EF" w14:textId="77777777" w:rsidR="00430E27" w:rsidRPr="00775573" w:rsidRDefault="00430E27" w:rsidP="008D10A9">
            <w:pPr>
              <w:spacing w:before="240"/>
              <w:jc w:val="center"/>
              <w:rPr>
                <w:rFonts w:cs="Arial"/>
                <w:b/>
                <w:szCs w:val="24"/>
              </w:rPr>
            </w:pPr>
            <w:r w:rsidRPr="00775573">
              <w:rPr>
                <w:rFonts w:cs="Arial"/>
                <w:b/>
                <w:szCs w:val="24"/>
              </w:rPr>
              <w:t>AREA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14:paraId="54BDB1BD" w14:textId="77777777" w:rsidR="00430E27" w:rsidRPr="00775573" w:rsidRDefault="00430E27" w:rsidP="008D10A9">
            <w:pPr>
              <w:spacing w:before="240"/>
              <w:jc w:val="center"/>
              <w:rPr>
                <w:rFonts w:cs="Arial"/>
                <w:b/>
                <w:szCs w:val="24"/>
              </w:rPr>
            </w:pPr>
            <w:r w:rsidRPr="00775573">
              <w:rPr>
                <w:rFonts w:cs="Arial"/>
                <w:b/>
                <w:szCs w:val="24"/>
              </w:rPr>
              <w:t>CARGO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14:paraId="0C58923B" w14:textId="77777777" w:rsidR="00430E27" w:rsidRPr="00775573" w:rsidRDefault="00430E27" w:rsidP="008D10A9">
            <w:pPr>
              <w:spacing w:before="240"/>
              <w:jc w:val="center"/>
              <w:rPr>
                <w:rFonts w:cs="Arial"/>
                <w:b/>
                <w:szCs w:val="24"/>
              </w:rPr>
            </w:pPr>
            <w:r w:rsidRPr="00775573">
              <w:rPr>
                <w:rFonts w:cs="Arial"/>
                <w:b/>
                <w:szCs w:val="24"/>
              </w:rPr>
              <w:t>FIRMA</w:t>
            </w:r>
          </w:p>
        </w:tc>
      </w:tr>
      <w:tr w:rsidR="00430E27" w:rsidRPr="00775573" w14:paraId="50925524" w14:textId="77777777" w:rsidTr="008D10A9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BBE82" w14:textId="77777777" w:rsidR="00430E27" w:rsidRPr="00775573" w:rsidRDefault="00430E27" w:rsidP="008D10A9">
            <w:pPr>
              <w:rPr>
                <w:rFonts w:cs="Arial"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84748" w14:textId="77777777" w:rsidR="00430E27" w:rsidRPr="00775573" w:rsidRDefault="00430E27" w:rsidP="008D10A9">
            <w:pPr>
              <w:rPr>
                <w:rFonts w:cs="Arial"/>
                <w:szCs w:val="24"/>
                <w:lang w:val="es-ES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38EFD" w14:textId="77777777" w:rsidR="00430E27" w:rsidRPr="00775573" w:rsidRDefault="00430E27" w:rsidP="008D10A9">
            <w:pPr>
              <w:rPr>
                <w:rFonts w:cs="Arial"/>
                <w:szCs w:val="24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1673D" w14:textId="77777777" w:rsidR="00430E27" w:rsidRPr="00775573" w:rsidRDefault="00430E27" w:rsidP="008D10A9">
            <w:pPr>
              <w:rPr>
                <w:rFonts w:cs="Arial"/>
                <w:szCs w:val="24"/>
              </w:rPr>
            </w:pPr>
          </w:p>
        </w:tc>
      </w:tr>
      <w:tr w:rsidR="00430E27" w:rsidRPr="00FD22A5" w14:paraId="6627E7F2" w14:textId="77777777" w:rsidTr="008D10A9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938F2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A60D9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242DD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C16EB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0E27" w:rsidRPr="00FD22A5" w14:paraId="3700BF19" w14:textId="77777777" w:rsidTr="008D10A9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A200F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C9D90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58D67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E9E6F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0E27" w:rsidRPr="00FD22A5" w14:paraId="76DDDDBF" w14:textId="77777777" w:rsidTr="008D10A9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FF375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B8D06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DD786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2204D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0E27" w:rsidRPr="00FD22A5" w14:paraId="36BE1894" w14:textId="77777777" w:rsidTr="008D10A9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0D5EF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BFAE2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46765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F8FD8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0E27" w:rsidRPr="00FD22A5" w14:paraId="7E0CBA87" w14:textId="77777777" w:rsidTr="008D10A9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1A7B4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B783C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07974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020F2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0E27" w:rsidRPr="00FD22A5" w14:paraId="3ECE6FE8" w14:textId="77777777" w:rsidTr="008D10A9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CCC59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83D30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01F86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61D4A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0E27" w:rsidRPr="00FD22A5" w14:paraId="4C504488" w14:textId="77777777" w:rsidTr="008D10A9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7F0D3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E8474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C19A7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0E866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0E27" w:rsidRPr="00FD22A5" w14:paraId="0B0B35F0" w14:textId="77777777" w:rsidTr="008D10A9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1E714" w14:textId="77777777" w:rsidR="00430E27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ACF1E" w14:textId="77777777" w:rsidR="00430E27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89E78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44300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0E27" w:rsidRPr="00FD22A5" w14:paraId="52E1D5B0" w14:textId="77777777" w:rsidTr="008D10A9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0F0FC" w14:textId="77777777" w:rsidR="00430E27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9C140" w14:textId="77777777" w:rsidR="00430E27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77597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6E452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0E27" w:rsidRPr="00FD22A5" w14:paraId="58F96EC2" w14:textId="77777777" w:rsidTr="008D10A9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F933F" w14:textId="77777777" w:rsidR="00430E27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0B301" w14:textId="77777777" w:rsidR="00430E27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FDC0B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9720E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0E27" w:rsidRPr="00FD22A5" w14:paraId="6FE3A609" w14:textId="77777777" w:rsidTr="008D10A9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AE2FD" w14:textId="77777777" w:rsidR="00430E27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2EDEF" w14:textId="77777777" w:rsidR="00430E27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EC490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7A0E2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0E27" w:rsidRPr="00FD22A5" w14:paraId="62A3CB6D" w14:textId="77777777" w:rsidTr="008D10A9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5A05B" w14:textId="77777777" w:rsidR="00430E27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58AEA" w14:textId="77777777" w:rsidR="00430E27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F1444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45B3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0E27" w:rsidRPr="00FD22A5" w14:paraId="09931199" w14:textId="77777777" w:rsidTr="008D10A9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007EA" w14:textId="77777777" w:rsidR="00430E27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C6464" w14:textId="77777777" w:rsidR="00430E27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415A2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EE8BB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0E27" w:rsidRPr="00FD22A5" w14:paraId="6423D300" w14:textId="77777777" w:rsidTr="008D10A9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6CEE1" w14:textId="77777777" w:rsidR="00430E27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B85B4" w14:textId="77777777" w:rsidR="00430E27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4F673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F6C1F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0E27" w:rsidRPr="00FD22A5" w14:paraId="02A04164" w14:textId="77777777" w:rsidTr="008D10A9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214F9" w14:textId="77777777" w:rsidR="00430E27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B5605" w14:textId="77777777" w:rsidR="00430E27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FD52F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23DF9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0E27" w:rsidRPr="00FD22A5" w14:paraId="40CEAA95" w14:textId="77777777" w:rsidTr="008D10A9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56829" w14:textId="77777777" w:rsidR="00430E27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9B401" w14:textId="77777777" w:rsidR="00430E27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B4C4D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AF9D2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0E27" w:rsidRPr="00FD22A5" w14:paraId="43C33091" w14:textId="77777777" w:rsidTr="008D10A9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5D713" w14:textId="77777777" w:rsidR="00430E27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8B984" w14:textId="77777777" w:rsidR="00430E27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1A69E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1AE94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0E27" w:rsidRPr="00FD22A5" w14:paraId="352C4E02" w14:textId="77777777" w:rsidTr="008D10A9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257DA" w14:textId="77777777" w:rsidR="00430E27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14161" w14:textId="77777777" w:rsidR="00430E27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5F164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A6A48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0E27" w:rsidRPr="00FD22A5" w14:paraId="358C6498" w14:textId="77777777" w:rsidTr="008D10A9">
        <w:trPr>
          <w:trHeight w:val="266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4CDA4" w14:textId="77777777" w:rsidR="00430E27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1C347" w14:textId="77777777" w:rsidR="00430E27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D4533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4772A" w14:textId="77777777" w:rsidR="00430E27" w:rsidRPr="00FD22A5" w:rsidRDefault="00430E27" w:rsidP="008D1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CA8B957" w14:textId="77777777" w:rsidR="00430E27" w:rsidRDefault="00430E27"/>
    <w:sectPr w:rsidR="00430E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27"/>
    <w:rsid w:val="0043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2F10"/>
  <w15:chartTrackingRefBased/>
  <w15:docId w15:val="{97FEB5A8-B771-455D-8942-F46310B6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E27"/>
    <w:pPr>
      <w:spacing w:after="200" w:line="276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113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copasst2tse@gmail.com</dc:creator>
  <cp:keywords/>
  <dc:description/>
  <cp:lastModifiedBy>copasst2tse@gmail.com</cp:lastModifiedBy>
  <cp:revision>1</cp:revision>
  <dcterms:created xsi:type="dcterms:W3CDTF">2021-05-28T17:16:00Z</dcterms:created>
  <dcterms:modified xsi:type="dcterms:W3CDTF">2021-05-28T17:17:00Z</dcterms:modified>
</cp:coreProperties>
</file>